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0C3A" w14:textId="77777777" w:rsidR="005E0C61" w:rsidRDefault="0047538E" w:rsidP="0047538E">
      <w:pPr>
        <w:pStyle w:val="NormalnyWeb"/>
        <w:spacing w:before="0" w:beforeAutospacing="0" w:after="0" w:afterAutospacing="0"/>
        <w:rPr>
          <w:rStyle w:val="Uwydatnienie"/>
          <w:b/>
          <w:bCs/>
          <w:i w:val="0"/>
          <w:iCs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E4E8C3" wp14:editId="2CC23EF5">
            <wp:simplePos x="0" y="0"/>
            <wp:positionH relativeFrom="column">
              <wp:posOffset>3605530</wp:posOffset>
            </wp:positionH>
            <wp:positionV relativeFrom="paragraph">
              <wp:posOffset>159385</wp:posOffset>
            </wp:positionV>
            <wp:extent cx="1040765" cy="1021715"/>
            <wp:effectExtent l="0" t="0" r="6985" b="6985"/>
            <wp:wrapNone/>
            <wp:docPr id="2" name="Obraz 2" descr="Nie rzucim ziemi, skąd nasz ród” | Państwowa Wyższa Szkoła Zawodowa w  Elblą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 rzucim ziemi, skąd nasz ród” | Państwowa Wyższa Szkoła Zawodowa w  Elblągu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8" t="13565" r="26176" b="12749"/>
                    <a:stretch/>
                  </pic:blipFill>
                  <pic:spPr bwMode="auto">
                    <a:xfrm>
                      <a:off x="0" y="0"/>
                      <a:ext cx="104076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00C233" w14:textId="77777777" w:rsidR="00B069E1" w:rsidRPr="005E0C61" w:rsidRDefault="00B069E1" w:rsidP="005E0C61">
      <w:pPr>
        <w:pStyle w:val="NormalnyWeb"/>
        <w:spacing w:before="0" w:beforeAutospacing="0" w:after="0" w:afterAutospacing="0"/>
        <w:ind w:firstLine="708"/>
        <w:rPr>
          <w:rStyle w:val="Uwydatnienie"/>
          <w:b/>
          <w:bCs/>
          <w:i w:val="0"/>
          <w:iCs w:val="0"/>
        </w:rPr>
      </w:pPr>
      <w:r w:rsidRPr="005E0C61">
        <w:rPr>
          <w:rStyle w:val="Uwydatnienie"/>
          <w:b/>
          <w:bCs/>
          <w:i w:val="0"/>
          <w:iCs w:val="0"/>
        </w:rPr>
        <w:t>KOŁO PRZYJACIÓŁ WSD W ELBLĄGU</w:t>
      </w:r>
      <w:r w:rsidR="0047538E">
        <w:rPr>
          <w:rStyle w:val="Uwydatnienie"/>
          <w:b/>
          <w:bCs/>
          <w:i w:val="0"/>
          <w:iCs w:val="0"/>
        </w:rPr>
        <w:t xml:space="preserve"> </w:t>
      </w:r>
    </w:p>
    <w:p w14:paraId="4E26C9AF" w14:textId="77777777" w:rsidR="00B069E1" w:rsidRDefault="00B069E1" w:rsidP="005E0C61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Ul. Bożego Ciała 10</w:t>
      </w:r>
    </w:p>
    <w:p w14:paraId="41143064" w14:textId="77777777" w:rsidR="00B069E1" w:rsidRDefault="00B069E1" w:rsidP="005E0C61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82-300 Elbląg</w:t>
      </w:r>
    </w:p>
    <w:p w14:paraId="3E9142CC" w14:textId="77777777" w:rsidR="00B069E1" w:rsidRDefault="00D55D6D" w:rsidP="005E0C61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i w:val="0"/>
          <w:iCs w:val="0"/>
        </w:rPr>
      </w:pPr>
      <w:hyperlink r:id="rId5" w:history="1">
        <w:r w:rsidR="005E0C61" w:rsidRPr="001B2833">
          <w:rPr>
            <w:rStyle w:val="Hipercze"/>
          </w:rPr>
          <w:t>www.wsdelblag.pl/</w:t>
        </w:r>
      </w:hyperlink>
      <w:r w:rsidR="00B069E1">
        <w:rPr>
          <w:rStyle w:val="Uwydatnienie"/>
          <w:i w:val="0"/>
          <w:iCs w:val="0"/>
        </w:rPr>
        <w:t xml:space="preserve"> </w:t>
      </w:r>
      <w:r w:rsidR="00B069E1" w:rsidRPr="00B069E1">
        <w:rPr>
          <w:rStyle w:val="Uwydatnienie"/>
          <w:i w:val="0"/>
          <w:iCs w:val="0"/>
        </w:rPr>
        <w:t>/www.facebook.com/wsdelblag</w:t>
      </w:r>
    </w:p>
    <w:p w14:paraId="65BC571C" w14:textId="77777777" w:rsidR="00B069E1" w:rsidRDefault="00D55D6D" w:rsidP="005E0C61">
      <w:pPr>
        <w:pStyle w:val="NormalnyWeb"/>
        <w:spacing w:before="0" w:beforeAutospacing="0" w:after="0" w:afterAutospacing="0"/>
        <w:ind w:left="708"/>
        <w:jc w:val="both"/>
        <w:rPr>
          <w:rStyle w:val="Uwydatnienie"/>
        </w:rPr>
      </w:pPr>
      <w:hyperlink r:id="rId6" w:history="1">
        <w:r w:rsidR="005E0C61" w:rsidRPr="001B2833">
          <w:rPr>
            <w:rStyle w:val="Hipercze"/>
          </w:rPr>
          <w:t>seminariumdiecezjielblaskiej@gmail.com</w:t>
        </w:r>
      </w:hyperlink>
    </w:p>
    <w:p w14:paraId="38356222" w14:textId="77777777" w:rsidR="00D55D6D" w:rsidRDefault="00B069E1" w:rsidP="00D608FF">
      <w:pPr>
        <w:pStyle w:val="NormalnyWeb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ab/>
      </w:r>
    </w:p>
    <w:p w14:paraId="0566C68F" w14:textId="54E38A16" w:rsidR="00B069E1" w:rsidRPr="00D55D6D" w:rsidRDefault="00B069E1" w:rsidP="00D55D6D">
      <w:pPr>
        <w:pStyle w:val="NormalnyWeb"/>
        <w:jc w:val="center"/>
        <w:rPr>
          <w:rStyle w:val="Uwydatnienie"/>
          <w:b/>
          <w:bCs/>
          <w:i w:val="0"/>
          <w:iCs w:val="0"/>
        </w:rPr>
      </w:pPr>
      <w:r w:rsidRPr="00D55D6D">
        <w:rPr>
          <w:rStyle w:val="Uwydatnienie"/>
          <w:b/>
          <w:bCs/>
          <w:i w:val="0"/>
          <w:iCs w:val="0"/>
        </w:rPr>
        <w:t>Deklaracja przystąpienia do Koła Przyjaciół Wyższego Seminarium Duchownego:</w:t>
      </w:r>
    </w:p>
    <w:p w14:paraId="52DC1951" w14:textId="77777777" w:rsidR="005E0C61" w:rsidRDefault="00B069E1" w:rsidP="0047538E">
      <w:pPr>
        <w:pStyle w:val="NormalnyWeb"/>
        <w:spacing w:before="0" w:beforeAutospacing="0" w:after="0" w:afterAutospacing="0"/>
        <w:jc w:val="both"/>
        <w:rPr>
          <w:rStyle w:val="Uwydatnienie"/>
        </w:rPr>
      </w:pPr>
      <w:r>
        <w:rPr>
          <w:rStyle w:val="Uwydatnienie"/>
          <w:i w:val="0"/>
          <w:iCs w:val="0"/>
        </w:rPr>
        <w:tab/>
      </w:r>
      <w:r>
        <w:rPr>
          <w:rStyle w:val="Uwydatnienie"/>
        </w:rPr>
        <w:t xml:space="preserve">Ja….. (imię i nazwisko)… </w:t>
      </w:r>
      <w:r w:rsidR="00916911">
        <w:rPr>
          <w:rStyle w:val="Uwydatnienie"/>
        </w:rPr>
        <w:t xml:space="preserve">w duchu troski o nowe i święte powołania do służby </w:t>
      </w:r>
      <w:r w:rsidR="005F2DC5">
        <w:rPr>
          <w:rStyle w:val="Uwydatnienie"/>
        </w:rPr>
        <w:t>Bożej</w:t>
      </w:r>
      <w:r w:rsidR="00916911">
        <w:rPr>
          <w:rStyle w:val="Uwydatnienie"/>
        </w:rPr>
        <w:t xml:space="preserve"> w Kościele </w:t>
      </w:r>
      <w:r>
        <w:rPr>
          <w:rStyle w:val="Uwydatnienie"/>
        </w:rPr>
        <w:t>zgłaszam chęć wstąpienia do Koła Przyjaciół Wyższego Seminarium Duchownego w Elblą</w:t>
      </w:r>
      <w:r w:rsidR="00916911">
        <w:rPr>
          <w:rStyle w:val="Uwydatnienie"/>
        </w:rPr>
        <w:t>gu. Pragnę przez modlitwę lub w inny dogodny dla mnie sposób wspierać dzieło formacji kandydatów do kapłaństwa dla większej chwały Bożej i dobra wspólnoty wierzących.</w:t>
      </w:r>
    </w:p>
    <w:p w14:paraId="412863BC" w14:textId="77777777" w:rsidR="00D55D6D" w:rsidRDefault="00D55D6D" w:rsidP="0047538E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14:paraId="0A20D70F" w14:textId="28E701DD" w:rsidR="00D55D6D" w:rsidRDefault="00D55D6D" w:rsidP="00D55D6D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>
        <w:rPr>
          <w:rStyle w:val="Uwydatnienie"/>
        </w:rPr>
        <w:t>……………………………………………………….</w:t>
      </w:r>
      <w:r w:rsidR="005E0C61">
        <w:rPr>
          <w:rStyle w:val="Uwydatnienie"/>
        </w:rPr>
        <w:t>……………………………………………………………………….</w:t>
      </w:r>
    </w:p>
    <w:p w14:paraId="5BA1BC06" w14:textId="413F4397" w:rsidR="00B069E1" w:rsidRDefault="00916911" w:rsidP="005E0C61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>
        <w:rPr>
          <w:rStyle w:val="Uwydatnienie"/>
        </w:rPr>
        <w:t>(adres pocztowy, telefon komórkowy, e-mail.</w:t>
      </w:r>
    </w:p>
    <w:p w14:paraId="3310DC8F" w14:textId="77777777" w:rsidR="00D55D6D" w:rsidRDefault="00D55D6D" w:rsidP="005E0C61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14:paraId="66B70B7E" w14:textId="6C0B7460" w:rsidR="005E0C61" w:rsidRDefault="00D55D6D" w:rsidP="005E0C61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>
        <w:rPr>
          <w:rStyle w:val="Uwydatnienie"/>
        </w:rPr>
        <w:t>………………..</w:t>
      </w:r>
      <w:r w:rsidR="005E0C61">
        <w:rPr>
          <w:rStyle w:val="Uwydatnienie"/>
        </w:rPr>
        <w:t>………………</w:t>
      </w:r>
      <w:r>
        <w:rPr>
          <w:rStyle w:val="Uwydatnienie"/>
        </w:rPr>
        <w:t>………..</w:t>
      </w:r>
      <w:r w:rsidR="005E0C61">
        <w:rPr>
          <w:rStyle w:val="Uwydatnienie"/>
        </w:rPr>
        <w:tab/>
      </w:r>
      <w:r w:rsidR="005E0C61">
        <w:rPr>
          <w:rStyle w:val="Uwydatnienie"/>
        </w:rPr>
        <w:tab/>
      </w:r>
      <w:r w:rsidR="005E0C61">
        <w:rPr>
          <w:rStyle w:val="Uwydatnienie"/>
        </w:rPr>
        <w:tab/>
      </w:r>
      <w:r w:rsidR="005E0C61">
        <w:rPr>
          <w:rStyle w:val="Uwydatnienie"/>
        </w:rPr>
        <w:tab/>
      </w:r>
      <w:r w:rsidR="005E0C61">
        <w:rPr>
          <w:rStyle w:val="Uwydatnienie"/>
        </w:rPr>
        <w:tab/>
      </w:r>
      <w:r>
        <w:rPr>
          <w:rStyle w:val="Uwydatnienie"/>
        </w:rPr>
        <w:t>………………………..</w:t>
      </w:r>
      <w:r w:rsidR="005E0C61">
        <w:rPr>
          <w:rStyle w:val="Uwydatnienie"/>
        </w:rPr>
        <w:t>……………….</w:t>
      </w:r>
    </w:p>
    <w:p w14:paraId="1740CE65" w14:textId="0F8B4835" w:rsidR="005E0C61" w:rsidRDefault="005E0C61" w:rsidP="005E0C61">
      <w:pPr>
        <w:pStyle w:val="NormalnyWeb"/>
        <w:spacing w:before="0" w:beforeAutospacing="0" w:after="0" w:afterAutospacing="0"/>
        <w:jc w:val="center"/>
        <w:rPr>
          <w:rStyle w:val="Uwydatnienie"/>
          <w:i w:val="0"/>
          <w:iCs w:val="0"/>
        </w:rPr>
      </w:pPr>
      <w:r>
        <w:rPr>
          <w:rStyle w:val="Uwydatnienie"/>
        </w:rPr>
        <w:t>(parafia zamieszkania)</w:t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  <w:t>(data i czytelny podpis)</w:t>
      </w:r>
    </w:p>
    <w:p w14:paraId="2C3AC891" w14:textId="77777777" w:rsidR="005E0C61" w:rsidRDefault="005E0C61" w:rsidP="005E0C61">
      <w:pPr>
        <w:pStyle w:val="NormalnyWeb"/>
        <w:spacing w:before="0" w:beforeAutospacing="0" w:after="0" w:afterAutospacing="0"/>
        <w:rPr>
          <w:rStyle w:val="Uwydatnienie"/>
          <w:i w:val="0"/>
          <w:iCs w:val="0"/>
        </w:rPr>
      </w:pPr>
    </w:p>
    <w:p w14:paraId="662D2E47" w14:textId="77777777" w:rsidR="000F0A2D" w:rsidRDefault="005E0C61" w:rsidP="000F0A2D">
      <w:pPr>
        <w:pStyle w:val="NormalnyWeb"/>
        <w:spacing w:before="0" w:beforeAutospacing="0" w:after="0" w:afterAutospacing="0"/>
        <w:jc w:val="both"/>
        <w:rPr>
          <w:rStyle w:val="st"/>
        </w:rPr>
      </w:pPr>
      <w:r>
        <w:rPr>
          <w:rStyle w:val="Uwydatnienie"/>
          <w:i w:val="0"/>
          <w:iCs w:val="0"/>
        </w:rPr>
        <w:t>W celu przystąpienia do Koła prosimy o przesłanie zgłoszenia w formie</w:t>
      </w:r>
      <w:r w:rsidR="0047538E">
        <w:rPr>
          <w:rStyle w:val="Uwydatnienie"/>
          <w:i w:val="0"/>
          <w:iCs w:val="0"/>
        </w:rPr>
        <w:t xml:space="preserve"> </w:t>
      </w:r>
      <w:r>
        <w:rPr>
          <w:rStyle w:val="Uwydatnienie"/>
          <w:i w:val="0"/>
          <w:iCs w:val="0"/>
        </w:rPr>
        <w:t xml:space="preserve">informacji na e-mail </w:t>
      </w:r>
      <w:hyperlink r:id="rId7" w:history="1">
        <w:r w:rsidRPr="001B2833">
          <w:rPr>
            <w:rStyle w:val="Hipercze"/>
          </w:rPr>
          <w:t>seminariumdiecezjielblaskiej@gmail.com</w:t>
        </w:r>
      </w:hyperlink>
      <w:r w:rsidR="0047538E">
        <w:rPr>
          <w:rStyle w:val="st"/>
        </w:rPr>
        <w:t xml:space="preserve"> lub adres pocztowy.</w:t>
      </w:r>
      <w:r>
        <w:rPr>
          <w:rStyle w:val="st"/>
        </w:rPr>
        <w:t xml:space="preserve"> Bieżące informacje znaleźć można na stronach internetowych seminarium oraz w Myślniku Kleryckim. Udostępnione dane będą chronione zgodnie z „Dekretem ogólnym w sprawie ochrony osób i danych osobowych w Kościele katolickim (13 marca 2018 r.) </w:t>
      </w:r>
      <w:r w:rsidR="0047538E">
        <w:rPr>
          <w:rStyle w:val="st"/>
        </w:rPr>
        <w:t xml:space="preserve">oraz z rozporządzeniem 2016/769 (RODO) i aktami towarzyszącymi. </w:t>
      </w:r>
    </w:p>
    <w:p w14:paraId="68516036" w14:textId="3458FCB5" w:rsidR="00BF76D7" w:rsidRPr="007A480C" w:rsidRDefault="00BF76D7" w:rsidP="000F0A2D">
      <w:pPr>
        <w:pStyle w:val="NormalnyWeb"/>
        <w:spacing w:before="240" w:beforeAutospacing="0" w:after="0" w:afterAutospacing="0"/>
        <w:jc w:val="both"/>
        <w:rPr>
          <w:i/>
          <w:iCs/>
        </w:rPr>
      </w:pPr>
    </w:p>
    <w:sectPr w:rsidR="00BF76D7" w:rsidRPr="007A480C" w:rsidSect="00BF7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FF"/>
    <w:rsid w:val="000C5143"/>
    <w:rsid w:val="000F0A2D"/>
    <w:rsid w:val="0047538E"/>
    <w:rsid w:val="005E0C61"/>
    <w:rsid w:val="005F2DC5"/>
    <w:rsid w:val="007A480C"/>
    <w:rsid w:val="0085018F"/>
    <w:rsid w:val="00916911"/>
    <w:rsid w:val="00B069E1"/>
    <w:rsid w:val="00B613F4"/>
    <w:rsid w:val="00BB3F13"/>
    <w:rsid w:val="00BF76D7"/>
    <w:rsid w:val="00D55D6D"/>
    <w:rsid w:val="00D6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29F3"/>
  <w15:chartTrackingRefBased/>
  <w15:docId w15:val="{89AF4C4F-301B-44E0-B2B0-4346DDA7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F0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08FF"/>
    <w:rPr>
      <w:i/>
      <w:iCs/>
    </w:rPr>
  </w:style>
  <w:style w:type="character" w:customStyle="1" w:styleId="st">
    <w:name w:val="st"/>
    <w:basedOn w:val="Domylnaczcionkaakapitu"/>
    <w:rsid w:val="00B069E1"/>
  </w:style>
  <w:style w:type="character" w:styleId="Hipercze">
    <w:name w:val="Hyperlink"/>
    <w:basedOn w:val="Domylnaczcionkaakapitu"/>
    <w:uiPriority w:val="99"/>
    <w:unhideWhenUsed/>
    <w:rsid w:val="00B069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9E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F0A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F0A2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6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6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6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minariumdiecezjielblaskiej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iumdiecezjielblaskiej@gmail.com" TargetMode="External"/><Relationship Id="rId5" Type="http://schemas.openxmlformats.org/officeDocument/2006/relationships/hyperlink" Target="http://www.wsdelblag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Karczewski</dc:creator>
  <cp:keywords/>
  <dc:description/>
  <cp:lastModifiedBy>Kacper Nogowski</cp:lastModifiedBy>
  <cp:revision>5</cp:revision>
  <dcterms:created xsi:type="dcterms:W3CDTF">2020-09-29T18:31:00Z</dcterms:created>
  <dcterms:modified xsi:type="dcterms:W3CDTF">2020-10-20T07:44:00Z</dcterms:modified>
</cp:coreProperties>
</file>